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48" w:rsidRPr="008313D8" w:rsidRDefault="004375D4" w:rsidP="004979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8313D8">
        <w:rPr>
          <w:rFonts w:asciiTheme="minorEastAsia" w:eastAsiaTheme="minorEastAsia" w:hAnsiTheme="minorEastAsia" w:hint="eastAsia"/>
          <w:b/>
          <w:sz w:val="28"/>
          <w:szCs w:val="28"/>
        </w:rPr>
        <w:t>３</w:t>
      </w:r>
      <w:r w:rsidR="004979E2" w:rsidRPr="008313D8">
        <w:rPr>
          <w:rFonts w:asciiTheme="minorEastAsia" w:eastAsiaTheme="minorEastAsia" w:hAnsiTheme="minorEastAsia"/>
          <w:b/>
          <w:sz w:val="28"/>
          <w:szCs w:val="28"/>
        </w:rPr>
        <w:t>次元</w:t>
      </w:r>
      <w:r w:rsidRPr="008313D8">
        <w:rPr>
          <w:rFonts w:asciiTheme="minorEastAsia" w:eastAsiaTheme="minorEastAsia" w:hAnsiTheme="minorEastAsia" w:hint="eastAsia"/>
          <w:b/>
          <w:sz w:val="28"/>
          <w:szCs w:val="28"/>
        </w:rPr>
        <w:t>ＣＡＤ</w:t>
      </w:r>
      <w:r w:rsidR="004979E2" w:rsidRPr="008313D8">
        <w:rPr>
          <w:rFonts w:asciiTheme="minorEastAsia" w:eastAsiaTheme="minorEastAsia" w:hAnsiTheme="minorEastAsia"/>
          <w:b/>
          <w:sz w:val="28"/>
          <w:szCs w:val="28"/>
        </w:rPr>
        <w:t>体験</w:t>
      </w:r>
      <w:r w:rsidR="004979E2" w:rsidRPr="008313D8">
        <w:rPr>
          <w:rFonts w:asciiTheme="minorEastAsia" w:eastAsiaTheme="minorEastAsia" w:hAnsiTheme="minorEastAsia" w:hint="eastAsia"/>
          <w:b/>
          <w:sz w:val="28"/>
          <w:szCs w:val="28"/>
        </w:rPr>
        <w:t>セミナー</w:t>
      </w:r>
    </w:p>
    <w:p w:rsidR="00ED2E48" w:rsidRPr="008313D8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8313D8" w:rsidRDefault="00ED3777">
      <w:pPr>
        <w:adjustRightInd/>
        <w:rPr>
          <w:rFonts w:asciiTheme="minorEastAsia" w:eastAsiaTheme="minorEastAsia" w:hAnsiTheme="minorEastAsia" w:cs="Times New Roman"/>
          <w:b/>
        </w:rPr>
      </w:pPr>
      <w:r w:rsidRPr="008313D8">
        <w:rPr>
          <w:rFonts w:asciiTheme="minorEastAsia" w:eastAsiaTheme="minorEastAsia" w:hAnsiTheme="minorEastAsia" w:hint="eastAsia"/>
          <w:b/>
        </w:rPr>
        <w:t xml:space="preserve">　○　開催日時　　　平成</w:t>
      </w:r>
      <w:r w:rsidR="00214DAA" w:rsidRPr="008313D8">
        <w:rPr>
          <w:rFonts w:asciiTheme="minorEastAsia" w:eastAsiaTheme="minorEastAsia" w:hAnsiTheme="minorEastAsia" w:hint="eastAsia"/>
          <w:b/>
        </w:rPr>
        <w:t>３０</w:t>
      </w:r>
      <w:r w:rsidRPr="008313D8">
        <w:rPr>
          <w:rFonts w:asciiTheme="minorEastAsia" w:eastAsiaTheme="minorEastAsia" w:hAnsiTheme="minorEastAsia" w:hint="eastAsia"/>
          <w:b/>
        </w:rPr>
        <w:t>年</w:t>
      </w:r>
      <w:r w:rsidR="004979E2" w:rsidRPr="008313D8">
        <w:rPr>
          <w:rFonts w:asciiTheme="minorEastAsia" w:eastAsiaTheme="minorEastAsia" w:hAnsiTheme="minorEastAsia" w:hint="eastAsia"/>
          <w:b/>
        </w:rPr>
        <w:t>８</w:t>
      </w:r>
      <w:r w:rsidRPr="008313D8">
        <w:rPr>
          <w:rFonts w:asciiTheme="minorEastAsia" w:eastAsiaTheme="minorEastAsia" w:hAnsiTheme="minorEastAsia" w:hint="eastAsia"/>
          <w:b/>
        </w:rPr>
        <w:t>月</w:t>
      </w:r>
      <w:r w:rsidR="004979E2" w:rsidRPr="008313D8">
        <w:rPr>
          <w:rFonts w:asciiTheme="minorEastAsia" w:eastAsiaTheme="minorEastAsia" w:hAnsiTheme="minorEastAsia" w:hint="eastAsia"/>
          <w:b/>
        </w:rPr>
        <w:t>２</w:t>
      </w:r>
      <w:r w:rsidR="00587D2C" w:rsidRPr="008313D8">
        <w:rPr>
          <w:rFonts w:asciiTheme="minorEastAsia" w:eastAsiaTheme="minorEastAsia" w:hAnsiTheme="minorEastAsia" w:hint="eastAsia"/>
          <w:b/>
        </w:rPr>
        <w:t>２</w:t>
      </w:r>
      <w:r w:rsidR="00ED2E48" w:rsidRPr="008313D8">
        <w:rPr>
          <w:rFonts w:asciiTheme="minorEastAsia" w:eastAsiaTheme="minorEastAsia" w:hAnsiTheme="minorEastAsia" w:hint="eastAsia"/>
          <w:b/>
        </w:rPr>
        <w:t>日</w:t>
      </w:r>
      <w:r w:rsidR="00ED2E48" w:rsidRPr="008313D8">
        <w:rPr>
          <w:rFonts w:asciiTheme="minorEastAsia" w:eastAsiaTheme="minorEastAsia" w:hAnsiTheme="minorEastAsia"/>
          <w:b/>
        </w:rPr>
        <w:t>(</w:t>
      </w:r>
      <w:r w:rsidR="00587D2C" w:rsidRPr="008313D8">
        <w:rPr>
          <w:rFonts w:asciiTheme="minorEastAsia" w:eastAsiaTheme="minorEastAsia" w:hAnsiTheme="minorEastAsia" w:hint="eastAsia"/>
          <w:b/>
        </w:rPr>
        <w:t>水</w:t>
      </w:r>
      <w:r w:rsidR="00ED2E48" w:rsidRPr="008313D8">
        <w:rPr>
          <w:rFonts w:asciiTheme="minorEastAsia" w:eastAsiaTheme="minorEastAsia" w:hAnsiTheme="minorEastAsia"/>
          <w:b/>
        </w:rPr>
        <w:t>)</w:t>
      </w:r>
      <w:r w:rsidR="00ED2E48" w:rsidRPr="008313D8">
        <w:rPr>
          <w:rFonts w:asciiTheme="minorEastAsia" w:eastAsiaTheme="minorEastAsia" w:hAnsiTheme="minorEastAsia" w:hint="eastAsia"/>
          <w:b/>
        </w:rPr>
        <w:t xml:space="preserve">　　</w:t>
      </w:r>
      <w:r w:rsidR="00ED2E48" w:rsidRPr="008313D8">
        <w:rPr>
          <w:rFonts w:asciiTheme="minorEastAsia" w:eastAsiaTheme="minorEastAsia" w:hAnsiTheme="minorEastAsia" w:cs="Times New Roman"/>
          <w:b/>
        </w:rPr>
        <w:t xml:space="preserve"> </w:t>
      </w:r>
      <w:r w:rsidR="00466D2C">
        <w:rPr>
          <w:rFonts w:asciiTheme="minorEastAsia" w:eastAsiaTheme="minorEastAsia" w:hAnsiTheme="minorEastAsia" w:cs="Times New Roman" w:hint="eastAsia"/>
          <w:b/>
        </w:rPr>
        <w:t>９</w:t>
      </w:r>
      <w:r w:rsidR="00ED2E48" w:rsidRPr="008313D8">
        <w:rPr>
          <w:rFonts w:asciiTheme="minorEastAsia" w:eastAsiaTheme="minorEastAsia" w:hAnsiTheme="minorEastAsia" w:hint="eastAsia"/>
          <w:b/>
        </w:rPr>
        <w:t>：</w:t>
      </w:r>
      <w:r w:rsidR="00466D2C">
        <w:rPr>
          <w:rFonts w:asciiTheme="minorEastAsia" w:eastAsiaTheme="minorEastAsia" w:hAnsiTheme="minorEastAsia" w:hint="eastAsia"/>
          <w:b/>
        </w:rPr>
        <w:t>５５</w:t>
      </w:r>
      <w:r w:rsidR="00ED2E48" w:rsidRPr="008313D8">
        <w:rPr>
          <w:rFonts w:asciiTheme="minorEastAsia" w:eastAsiaTheme="minorEastAsia" w:hAnsiTheme="minorEastAsia" w:cs="Times New Roman"/>
          <w:b/>
        </w:rPr>
        <w:t xml:space="preserve"> </w:t>
      </w:r>
      <w:r w:rsidR="00ED2E48" w:rsidRPr="008313D8">
        <w:rPr>
          <w:rFonts w:asciiTheme="minorEastAsia" w:eastAsiaTheme="minorEastAsia" w:hAnsiTheme="minorEastAsia" w:hint="eastAsia"/>
          <w:b/>
        </w:rPr>
        <w:t>～</w:t>
      </w:r>
      <w:r w:rsidR="004979E2" w:rsidRPr="008313D8">
        <w:rPr>
          <w:rFonts w:asciiTheme="minorEastAsia" w:eastAsiaTheme="minorEastAsia" w:hAnsiTheme="minorEastAsia" w:cs="Times New Roman"/>
          <w:b/>
        </w:rPr>
        <w:t xml:space="preserve"> </w:t>
      </w:r>
      <w:r w:rsidR="004979E2" w:rsidRPr="008313D8">
        <w:rPr>
          <w:rFonts w:asciiTheme="minorEastAsia" w:eastAsiaTheme="minorEastAsia" w:hAnsiTheme="minorEastAsia" w:cs="Times New Roman" w:hint="eastAsia"/>
          <w:b/>
        </w:rPr>
        <w:t>１６</w:t>
      </w:r>
      <w:r w:rsidR="00ED2E48" w:rsidRPr="008313D8">
        <w:rPr>
          <w:rFonts w:asciiTheme="minorEastAsia" w:eastAsiaTheme="minorEastAsia" w:hAnsiTheme="minorEastAsia" w:hint="eastAsia"/>
          <w:b/>
        </w:rPr>
        <w:t>：</w:t>
      </w:r>
      <w:r w:rsidR="004979E2" w:rsidRPr="008313D8">
        <w:rPr>
          <w:rFonts w:asciiTheme="minorEastAsia" w:eastAsiaTheme="minorEastAsia" w:hAnsiTheme="minorEastAsia" w:cs="Times New Roman" w:hint="eastAsia"/>
          <w:b/>
        </w:rPr>
        <w:t>３０</w:t>
      </w:r>
    </w:p>
    <w:p w:rsidR="00ED2E48" w:rsidRPr="008313D8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8313D8" w:rsidRDefault="004979E2">
      <w:pPr>
        <w:adjustRightInd/>
        <w:rPr>
          <w:rFonts w:asciiTheme="minorEastAsia" w:eastAsiaTheme="minorEastAsia" w:hAnsiTheme="minorEastAsia" w:cs="Times New Roman"/>
          <w:b/>
        </w:rPr>
      </w:pPr>
      <w:r w:rsidRPr="008313D8">
        <w:rPr>
          <w:rFonts w:asciiTheme="minorEastAsia" w:eastAsiaTheme="minorEastAsia" w:hAnsiTheme="minorEastAsia" w:hint="eastAsia"/>
          <w:b/>
        </w:rPr>
        <w:t xml:space="preserve">　○　場　　所　　　頭脳化センター</w:t>
      </w:r>
      <w:r w:rsidR="00550FEC">
        <w:rPr>
          <w:rFonts w:asciiTheme="minorEastAsia" w:eastAsiaTheme="minorEastAsia" w:hAnsiTheme="minorEastAsia" w:hint="eastAsia"/>
          <w:b/>
        </w:rPr>
        <w:t>（２階　一般研修室）</w:t>
      </w:r>
    </w:p>
    <w:p w:rsidR="00ED2E48" w:rsidRPr="008313D8" w:rsidRDefault="00ED2E48">
      <w:pPr>
        <w:adjustRightInd/>
        <w:rPr>
          <w:rFonts w:asciiTheme="minorEastAsia" w:eastAsiaTheme="minorEastAsia" w:hAnsiTheme="minorEastAsia" w:cs="Times New Roman"/>
          <w:b/>
        </w:rPr>
      </w:pPr>
      <w:r w:rsidRPr="008313D8">
        <w:rPr>
          <w:rFonts w:asciiTheme="minorEastAsia" w:eastAsiaTheme="minorEastAsia" w:hAnsiTheme="minorEastAsia" w:cs="Times New Roman"/>
          <w:b/>
        </w:rPr>
        <w:t xml:space="preserve">                    </w:t>
      </w:r>
      <w:r w:rsidR="004979E2" w:rsidRPr="008313D8">
        <w:rPr>
          <w:rFonts w:asciiTheme="minorEastAsia" w:eastAsiaTheme="minorEastAsia" w:hAnsiTheme="minorEastAsia" w:hint="eastAsia"/>
          <w:b/>
        </w:rPr>
        <w:t>高松市</w:t>
      </w:r>
      <w:r w:rsidR="004375D4" w:rsidRPr="008313D8">
        <w:rPr>
          <w:rFonts w:asciiTheme="minorEastAsia" w:eastAsiaTheme="minorEastAsia" w:hAnsiTheme="minorEastAsia" w:hint="eastAsia"/>
          <w:b/>
        </w:rPr>
        <w:t>林町２２１７－１５</w:t>
      </w:r>
      <w:r w:rsidR="00562EC2" w:rsidRPr="008313D8">
        <w:rPr>
          <w:rFonts w:asciiTheme="minorEastAsia" w:eastAsiaTheme="minorEastAsia" w:hAnsiTheme="minorEastAsia" w:hint="eastAsia"/>
          <w:b/>
        </w:rPr>
        <w:t xml:space="preserve">　TEL:</w:t>
      </w:r>
      <w:r w:rsidR="004375D4" w:rsidRPr="008313D8">
        <w:rPr>
          <w:rFonts w:asciiTheme="minorEastAsia" w:eastAsiaTheme="minorEastAsia" w:hAnsiTheme="minorEastAsia" w:hint="eastAsia"/>
          <w:b/>
        </w:rPr>
        <w:t>０８７－８４０－０３４８</w:t>
      </w:r>
    </w:p>
    <w:p w:rsidR="00ED2E48" w:rsidRPr="008313D8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8313D8" w:rsidRDefault="00ED2E48">
      <w:pPr>
        <w:adjustRightInd/>
        <w:rPr>
          <w:rFonts w:asciiTheme="minorEastAsia" w:eastAsiaTheme="minorEastAsia" w:hAnsiTheme="minorEastAsia" w:cs="Times New Roman"/>
          <w:b/>
        </w:rPr>
      </w:pPr>
      <w:r w:rsidRPr="008313D8">
        <w:rPr>
          <w:rFonts w:asciiTheme="minorEastAsia" w:eastAsiaTheme="minorEastAsia" w:hAnsiTheme="minorEastAsia" w:hint="eastAsia"/>
          <w:b/>
        </w:rPr>
        <w:t xml:space="preserve">　○　科目・時間割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4536"/>
        <w:gridCol w:w="3879"/>
      </w:tblGrid>
      <w:tr w:rsidR="00ED2E48" w:rsidRPr="008313D8" w:rsidTr="00A52610">
        <w:trPr>
          <w:trHeight w:val="94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　　間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　　　　　　目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　　　　　師</w:t>
            </w:r>
          </w:p>
        </w:tc>
      </w:tr>
      <w:tr w:rsidR="00ED2E48" w:rsidRPr="008313D8" w:rsidTr="000916D2">
        <w:trPr>
          <w:trHeight w:val="88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466D2C" w:rsidP="00466D2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10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9</w:t>
            </w:r>
            <w:r w:rsidR="003F4DC5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55</w:t>
            </w:r>
            <w:r w:rsidR="003F4DC5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～10：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</w:t>
            </w:r>
            <w:r w:rsidR="003F4DC5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ED2E48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開</w:t>
            </w:r>
            <w:r w:rsidR="00A5294B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会</w:t>
            </w:r>
            <w:r w:rsidR="00A5294B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挨</w:t>
            </w:r>
            <w:r w:rsidR="00A5294B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拶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ED2E48" w:rsidP="008F5BF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 xml:space="preserve"> 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一般社団法人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 xml:space="preserve"> 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香川県測量設計業協会　</w:t>
            </w:r>
            <w:r w:rsidR="008F5BFC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="008F5BFC" w:rsidRPr="008313D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="002C7920" w:rsidRPr="008313D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　　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会</w:t>
            </w:r>
            <w:r w:rsidR="008F5BFC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長</w:t>
            </w:r>
            <w:r w:rsidR="008F5BFC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 xml:space="preserve"> </w:t>
            </w:r>
            <w:r w:rsidR="008F5BFC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　</w:t>
            </w:r>
            <w:r w:rsidR="00214DA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細谷　幸弘</w:t>
            </w:r>
          </w:p>
        </w:tc>
      </w:tr>
      <w:tr w:rsidR="00ED2E48" w:rsidRPr="008313D8" w:rsidTr="000916D2">
        <w:trPr>
          <w:trHeight w:val="14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A52610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10</w:t>
            </w:r>
            <w:r w:rsidR="00ED2E48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66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</w:t>
            </w:r>
            <w:r w:rsidR="00ED2E48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  <w:r w:rsidR="00ED2E48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12</w:t>
            </w:r>
            <w:r w:rsidR="00ED2E48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  <w:r w:rsidR="008F5BFC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CB1F0B" w:rsidP="00562EC2">
            <w:pPr>
              <w:suppressAutoHyphens/>
              <w:kinsoku w:val="0"/>
              <w:autoSpaceDE w:val="0"/>
              <w:autoSpaceDN w:val="0"/>
              <w:spacing w:line="364" w:lineRule="atLeast"/>
              <w:ind w:left="331" w:hangingChars="150" w:hanging="331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※</w:t>
            </w:r>
            <w:r w:rsidR="00587D2C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3</w:t>
            </w:r>
            <w:r w:rsidR="00DE71B5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次元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ビューモード</w:t>
            </w:r>
            <w:r w:rsidR="00587D2C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操作</w:t>
            </w:r>
          </w:p>
          <w:p w:rsidR="00CB1F0B" w:rsidRPr="008313D8" w:rsidRDefault="00CB1F0B" w:rsidP="00587D2C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・走行アニメーション、ウォークスルー</w:t>
            </w:r>
          </w:p>
          <w:p w:rsidR="00CB1F0B" w:rsidRPr="008313D8" w:rsidRDefault="00CB1F0B" w:rsidP="00587D2C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・施工ステップ設定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9A" w:rsidRPr="008313D8" w:rsidRDefault="002959C9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川田テクノシステム</w:t>
            </w:r>
            <w:r w:rsidR="004D5B56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株式会社</w:t>
            </w:r>
          </w:p>
          <w:p w:rsidR="004D5B56" w:rsidRPr="008313D8" w:rsidRDefault="004D5B56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TICカスタマーサービス</w:t>
            </w:r>
          </w:p>
          <w:p w:rsidR="004D5B56" w:rsidRPr="008313D8" w:rsidRDefault="004D5B56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</w:t>
            </w:r>
            <w:r w:rsidR="004375D4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課長　上田　太一</w:t>
            </w:r>
          </w:p>
        </w:tc>
      </w:tr>
      <w:tr w:rsidR="00ED2E48" w:rsidRPr="008313D8" w:rsidTr="003F4DC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A5261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12</w:t>
            </w:r>
            <w:r w:rsidR="00ED2E48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  <w:r w:rsidR="008F5BFC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  <w:r w:rsidR="00ED2E48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="0048129A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3</w:t>
            </w:r>
            <w:r w:rsidR="00ED2E48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2A4053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DC5" w:rsidRPr="008313D8" w:rsidRDefault="003F4DC5" w:rsidP="00A5294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昼　食　休　憩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E48" w:rsidRPr="008313D8" w:rsidRDefault="00ED2E4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3F4DC5" w:rsidRPr="008313D8" w:rsidTr="000916D2">
        <w:trPr>
          <w:trHeight w:val="136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8313D8" w:rsidRDefault="0048129A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3</w:t>
            </w:r>
            <w:r w:rsidR="003F4DC5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0</w:t>
            </w:r>
            <w:r w:rsidR="003F4DC5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  <w:r w:rsidR="003F4DC5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</w:t>
            </w:r>
            <w:r w:rsidR="003F4DC5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3</w:t>
            </w:r>
            <w:r w:rsidR="003F4DC5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D2C" w:rsidRPr="008313D8" w:rsidRDefault="00CB1F0B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※</w:t>
            </w:r>
            <w:r w:rsidR="00587D2C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３次元</w:t>
            </w:r>
            <w:r w:rsidR="002959C9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橋梁設計</w:t>
            </w:r>
          </w:p>
          <w:p w:rsidR="00562EC2" w:rsidRPr="008313D8" w:rsidRDefault="00587D2C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CB1F0B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点群データの活用</w:t>
            </w:r>
          </w:p>
          <w:p w:rsidR="003F4DC5" w:rsidRPr="008313D8" w:rsidRDefault="00562EC2" w:rsidP="002959C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CB1F0B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線形、下部工</w:t>
            </w:r>
            <w:r w:rsidR="002959C9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、ボーリング</w:t>
            </w:r>
            <w:r w:rsidR="00CB1F0B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モデル作成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9A" w:rsidRPr="008313D8" w:rsidRDefault="002959C9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川田テクノシステム</w:t>
            </w:r>
            <w:r w:rsidR="0048129A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株式会社</w:t>
            </w:r>
          </w:p>
          <w:p w:rsidR="004D5B56" w:rsidRPr="008313D8" w:rsidRDefault="004D5B56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TICカスタマーサービス</w:t>
            </w:r>
          </w:p>
          <w:p w:rsidR="003F4DC5" w:rsidRPr="008313D8" w:rsidRDefault="004D5B56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課長　上田　太一</w:t>
            </w:r>
          </w:p>
        </w:tc>
      </w:tr>
      <w:tr w:rsidR="004409D0" w:rsidRPr="008313D8" w:rsidTr="004409D0">
        <w:trPr>
          <w:trHeight w:val="3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8313D8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14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3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="0048129A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581" w:rsidRPr="008313D8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800" w:firstLine="1767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休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 xml:space="preserve">    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憩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8313D8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3F4DC5" w:rsidRPr="008313D8" w:rsidTr="000916D2">
        <w:trPr>
          <w:trHeight w:val="138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DC5" w:rsidRPr="008313D8" w:rsidRDefault="0048129A" w:rsidP="00A5294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</w:t>
            </w:r>
            <w:r w:rsidR="003F4DC5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45</w:t>
            </w:r>
            <w:r w:rsidR="003F4DC5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="003F4DC5"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="003F4DC5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6</w:t>
            </w:r>
            <w:r w:rsidR="003F4DC5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EC2" w:rsidRPr="008313D8" w:rsidRDefault="00CB1F0B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※３次元道路計画（道路概略設計）</w:t>
            </w:r>
          </w:p>
          <w:p w:rsidR="00CB1F0B" w:rsidRPr="008313D8" w:rsidRDefault="00562EC2" w:rsidP="00562EC2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/>
                <w:b/>
                <w:sz w:val="22"/>
              </w:rPr>
              <w:t>・</w:t>
            </w:r>
            <w:r w:rsidR="00CB1F0B"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平面、縦横断設計</w:t>
            </w:r>
          </w:p>
          <w:p w:rsidR="00CB1F0B" w:rsidRPr="008313D8" w:rsidRDefault="00CB1F0B" w:rsidP="00CB1F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</w:rPr>
              <w:t>・数量計算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29A" w:rsidRPr="008313D8" w:rsidRDefault="002959C9" w:rsidP="0048129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川田テクノシステム</w:t>
            </w:r>
            <w:r w:rsidR="0048129A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株式会社</w:t>
            </w:r>
          </w:p>
          <w:p w:rsidR="004D5B56" w:rsidRPr="008313D8" w:rsidRDefault="004D5B56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TICカスタマーサービス</w:t>
            </w:r>
          </w:p>
          <w:p w:rsidR="00AE0C59" w:rsidRPr="008313D8" w:rsidRDefault="004D5B56" w:rsidP="004D5B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課長　上田　太一</w:t>
            </w:r>
          </w:p>
        </w:tc>
      </w:tr>
      <w:tr w:rsidR="004409D0" w:rsidRPr="008313D8" w:rsidTr="00A52610">
        <w:trPr>
          <w:trHeight w:val="88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8313D8" w:rsidRDefault="004409D0" w:rsidP="00A5294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16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15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8313D8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1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6</w:t>
            </w:r>
            <w:r w:rsidR="003F4DC5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：</w:t>
            </w:r>
            <w:r w:rsidR="0048129A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8313D8" w:rsidRDefault="0048129A" w:rsidP="000916D2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質疑応答、アンケート記入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D0" w:rsidRPr="008313D8" w:rsidRDefault="004409D0" w:rsidP="00485A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4409D0" w:rsidRPr="008313D8" w:rsidTr="009E74B2">
        <w:trPr>
          <w:trHeight w:val="9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8313D8" w:rsidRDefault="0048129A" w:rsidP="009E74B2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16</w:t>
            </w:r>
            <w:r w:rsidR="00CB5581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：</w:t>
            </w:r>
            <w:r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25</w:t>
            </w:r>
            <w:r w:rsidR="00CB5581" w:rsidRPr="008313D8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8313D8" w:rsidRDefault="004409D0" w:rsidP="009E74B2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閉</w:t>
            </w:r>
            <w:r w:rsidR="00A5294B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会</w:t>
            </w:r>
            <w:r w:rsidR="00A5294B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挨</w:t>
            </w:r>
            <w:r w:rsidR="00A5294B"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3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拶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D0" w:rsidRPr="008313D8" w:rsidRDefault="004409D0" w:rsidP="004409D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</w:tbl>
    <w:p w:rsidR="00ED2E48" w:rsidRPr="008313D8" w:rsidRDefault="00584E99">
      <w:pPr>
        <w:adjustRightInd/>
        <w:rPr>
          <w:rFonts w:asciiTheme="minorEastAsia" w:eastAsiaTheme="minorEastAsia" w:hAnsiTheme="minorEastAsia" w:cs="Times New Roman"/>
          <w:b/>
        </w:rPr>
      </w:pPr>
      <w:r w:rsidRPr="008313D8">
        <w:rPr>
          <w:rFonts w:asciiTheme="minorEastAsia" w:eastAsiaTheme="minorEastAsia" w:hAnsiTheme="minorEastAsia" w:cs="Times New Roman" w:hint="eastAsia"/>
          <w:b/>
        </w:rPr>
        <w:t xml:space="preserve">　</w:t>
      </w:r>
    </w:p>
    <w:p w:rsidR="009E679D" w:rsidRPr="008313D8" w:rsidRDefault="009E679D">
      <w:pPr>
        <w:adjustRightInd/>
        <w:rPr>
          <w:rFonts w:asciiTheme="minorEastAsia" w:eastAsiaTheme="minorEastAsia" w:hAnsiTheme="minorEastAsia" w:cs="Times New Roman"/>
          <w:b/>
        </w:rPr>
      </w:pPr>
    </w:p>
    <w:p w:rsidR="00584E99" w:rsidRPr="008313D8" w:rsidRDefault="00584E99">
      <w:pPr>
        <w:adjustRightInd/>
        <w:rPr>
          <w:rFonts w:asciiTheme="minorEastAsia" w:eastAsiaTheme="minorEastAsia" w:hAnsiTheme="minorEastAsia" w:cs="Times New Roman"/>
          <w:b/>
        </w:rPr>
      </w:pPr>
    </w:p>
    <w:p w:rsidR="00ED2E48" w:rsidRPr="008313D8" w:rsidRDefault="00ED2E48">
      <w:pPr>
        <w:adjustRightInd/>
        <w:rPr>
          <w:rFonts w:asciiTheme="minorEastAsia" w:eastAsiaTheme="minorEastAsia" w:hAnsiTheme="minorEastAsia" w:cs="Times New Roman"/>
          <w:b/>
        </w:rPr>
      </w:pPr>
    </w:p>
    <w:p w:rsidR="008313D8" w:rsidRPr="008313D8" w:rsidRDefault="008313D8">
      <w:pPr>
        <w:adjustRightInd/>
        <w:rPr>
          <w:rFonts w:asciiTheme="minorEastAsia" w:eastAsiaTheme="minorEastAsia" w:hAnsiTheme="minorEastAsia" w:cs="Times New Roman"/>
          <w:b/>
        </w:rPr>
      </w:pPr>
    </w:p>
    <w:sectPr w:rsidR="008313D8" w:rsidRPr="008313D8" w:rsidSect="00CB5581">
      <w:type w:val="continuous"/>
      <w:pgSz w:w="11906" w:h="16838"/>
      <w:pgMar w:top="1134" w:right="794" w:bottom="851" w:left="79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8B" w:rsidRDefault="00EF3C8B">
      <w:r>
        <w:separator/>
      </w:r>
    </w:p>
  </w:endnote>
  <w:endnote w:type="continuationSeparator" w:id="0">
    <w:p w:rsidR="00EF3C8B" w:rsidRDefault="00E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8B" w:rsidRDefault="00EF3C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3C8B" w:rsidRDefault="00EF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3"/>
    <w:rsid w:val="00077BA0"/>
    <w:rsid w:val="000916D2"/>
    <w:rsid w:val="000968F4"/>
    <w:rsid w:val="000A5E16"/>
    <w:rsid w:val="000D63E3"/>
    <w:rsid w:val="000F1D94"/>
    <w:rsid w:val="00117C17"/>
    <w:rsid w:val="0014367B"/>
    <w:rsid w:val="00151EAF"/>
    <w:rsid w:val="001931D8"/>
    <w:rsid w:val="001E1A58"/>
    <w:rsid w:val="00214DAA"/>
    <w:rsid w:val="00260A6E"/>
    <w:rsid w:val="002959C9"/>
    <w:rsid w:val="002A4053"/>
    <w:rsid w:val="002C7920"/>
    <w:rsid w:val="003F4DC5"/>
    <w:rsid w:val="00423E64"/>
    <w:rsid w:val="004375D4"/>
    <w:rsid w:val="004409D0"/>
    <w:rsid w:val="00466D2C"/>
    <w:rsid w:val="00473443"/>
    <w:rsid w:val="0048129A"/>
    <w:rsid w:val="00485A10"/>
    <w:rsid w:val="004979E2"/>
    <w:rsid w:val="004A34BC"/>
    <w:rsid w:val="004B5F6B"/>
    <w:rsid w:val="004C05C8"/>
    <w:rsid w:val="004D35F9"/>
    <w:rsid w:val="004D544B"/>
    <w:rsid w:val="004D5B56"/>
    <w:rsid w:val="004E07CD"/>
    <w:rsid w:val="0050111A"/>
    <w:rsid w:val="00527700"/>
    <w:rsid w:val="00527971"/>
    <w:rsid w:val="00546D87"/>
    <w:rsid w:val="00550FEC"/>
    <w:rsid w:val="00562EC2"/>
    <w:rsid w:val="00570D6E"/>
    <w:rsid w:val="00584E99"/>
    <w:rsid w:val="00586DA4"/>
    <w:rsid w:val="00587D2C"/>
    <w:rsid w:val="00596B9A"/>
    <w:rsid w:val="005F4842"/>
    <w:rsid w:val="00636B60"/>
    <w:rsid w:val="00671EF4"/>
    <w:rsid w:val="006C0B90"/>
    <w:rsid w:val="006E799F"/>
    <w:rsid w:val="00717F3C"/>
    <w:rsid w:val="0072741C"/>
    <w:rsid w:val="007C3106"/>
    <w:rsid w:val="00812EAD"/>
    <w:rsid w:val="00814EBE"/>
    <w:rsid w:val="0082392D"/>
    <w:rsid w:val="008313D8"/>
    <w:rsid w:val="00836167"/>
    <w:rsid w:val="00877AA3"/>
    <w:rsid w:val="008C2423"/>
    <w:rsid w:val="008F5BFC"/>
    <w:rsid w:val="0098333D"/>
    <w:rsid w:val="009C492A"/>
    <w:rsid w:val="009D6797"/>
    <w:rsid w:val="009E36AF"/>
    <w:rsid w:val="009E679D"/>
    <w:rsid w:val="009E74B2"/>
    <w:rsid w:val="00A23397"/>
    <w:rsid w:val="00A52610"/>
    <w:rsid w:val="00A5294B"/>
    <w:rsid w:val="00AA694C"/>
    <w:rsid w:val="00AB36C7"/>
    <w:rsid w:val="00AE0C59"/>
    <w:rsid w:val="00B003A5"/>
    <w:rsid w:val="00B110CC"/>
    <w:rsid w:val="00B529B0"/>
    <w:rsid w:val="00B6394B"/>
    <w:rsid w:val="00B75A18"/>
    <w:rsid w:val="00BC479C"/>
    <w:rsid w:val="00BD4219"/>
    <w:rsid w:val="00C00941"/>
    <w:rsid w:val="00C5337B"/>
    <w:rsid w:val="00C64C78"/>
    <w:rsid w:val="00CB1F0B"/>
    <w:rsid w:val="00CB5581"/>
    <w:rsid w:val="00CE2AEC"/>
    <w:rsid w:val="00CE3723"/>
    <w:rsid w:val="00CF0EE1"/>
    <w:rsid w:val="00D065B1"/>
    <w:rsid w:val="00D26706"/>
    <w:rsid w:val="00D34011"/>
    <w:rsid w:val="00D34A8F"/>
    <w:rsid w:val="00D61A6E"/>
    <w:rsid w:val="00D62BAA"/>
    <w:rsid w:val="00D86394"/>
    <w:rsid w:val="00DB2102"/>
    <w:rsid w:val="00DB3896"/>
    <w:rsid w:val="00DE0605"/>
    <w:rsid w:val="00DE71B5"/>
    <w:rsid w:val="00E66B0F"/>
    <w:rsid w:val="00ED2E48"/>
    <w:rsid w:val="00ED3777"/>
    <w:rsid w:val="00ED3D72"/>
    <w:rsid w:val="00EE694D"/>
    <w:rsid w:val="00EF3C8B"/>
    <w:rsid w:val="00EF6282"/>
    <w:rsid w:val="00F213DB"/>
    <w:rsid w:val="00F36677"/>
    <w:rsid w:val="00F65963"/>
    <w:rsid w:val="00F70F68"/>
    <w:rsid w:val="00F8341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BD36F"/>
  <w15:docId w15:val="{AFA29D0C-6EF8-4EC1-B36C-434CB82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12E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581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5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58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香川県測量設計業協会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香川県測量設計業協会</dc:creator>
  <cp:lastModifiedBy>Windows User</cp:lastModifiedBy>
  <cp:revision>7</cp:revision>
  <cp:lastPrinted>2018-07-10T07:17:00Z</cp:lastPrinted>
  <dcterms:created xsi:type="dcterms:W3CDTF">2018-07-10T07:02:00Z</dcterms:created>
  <dcterms:modified xsi:type="dcterms:W3CDTF">2018-07-11T00:07:00Z</dcterms:modified>
</cp:coreProperties>
</file>